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53CE0" w:rsidRPr="00C53CE0" w:rsidTr="00C53CE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CE0" w:rsidRPr="00C53CE0" w:rsidRDefault="00C53CE0" w:rsidP="00C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53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TÊN THƯƠNG NHÂN</w:t>
            </w:r>
            <w:r w:rsidRPr="00C53C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br/>
            </w:r>
            <w:r w:rsidRPr="00C53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CE0" w:rsidRPr="00C53CE0" w:rsidRDefault="00C53CE0" w:rsidP="00C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53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CỘNG HÒA XÃ HỘI CHỦ NGHĨA VIỆT NAM</w:t>
            </w:r>
            <w:r w:rsidRPr="00C53C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br/>
            </w:r>
            <w:r w:rsidRPr="00C53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Độc lập - Tự do - Hạnh phúc</w:t>
            </w:r>
            <w:r w:rsidRPr="00C53C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br/>
            </w:r>
            <w:r w:rsidRPr="00C53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---------------</w:t>
            </w:r>
          </w:p>
        </w:tc>
      </w:tr>
      <w:tr w:rsidR="00C53CE0" w:rsidRPr="00C53CE0" w:rsidTr="00C53CE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CE0" w:rsidRPr="00C53CE0" w:rsidRDefault="00C53CE0" w:rsidP="00C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53C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S</w:t>
            </w:r>
            <w:r w:rsidRPr="00C53C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ố:    </w:t>
            </w:r>
            <w:r w:rsidRPr="00C53C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 /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CE0" w:rsidRPr="00C53CE0" w:rsidRDefault="00C53CE0" w:rsidP="00C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……</w:t>
            </w:r>
            <w:proofErr w:type="gramStart"/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…..</w:t>
            </w:r>
            <w:proofErr w:type="gramEnd"/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, ngày </w:t>
            </w:r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…….</w:t>
            </w:r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 tháng </w:t>
            </w:r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………</w:t>
            </w:r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 năm</w:t>
            </w:r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…………</w:t>
            </w:r>
          </w:p>
        </w:tc>
      </w:tr>
    </w:tbl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chuong_pl_3_name"/>
      <w:bookmarkEnd w:id="0"/>
      <w:r w:rsidRPr="00C53C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ĐƠN ĐỀ NGHỊ CẤP LẠI GIẤY PHÉP </w:t>
      </w:r>
      <w:r w:rsidRPr="00C53C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</w:t>
      </w:r>
      <w:r w:rsidRPr="00C53C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(1)</w:t>
      </w:r>
      <w:r w:rsidRPr="00C53C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…….</w:t>
      </w:r>
      <w:r w:rsidRPr="00C53CE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C53CE0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(</w:t>
      </w:r>
      <w:r w:rsidRPr="00C53C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trong trường hợp giấy phép bị mất, bị hỏng)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Kính gửi: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………….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(2)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……………………………………………..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Tên thương nhân: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...............................................................................................................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Địa chỉ trụ sở chính: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……………………………..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Điện thoại: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………………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Fax: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.................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Địa điểm sản xuất/kinh doanh: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……………………..Đ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iện thoại: </w:t>
      </w:r>
      <w:proofErr w:type="gramStart"/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…..</w:t>
      </w:r>
      <w:proofErr w:type="gramEnd"/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……………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Fax: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.........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Gi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ấ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y chứng nhận đăng ký doanh nghiệp (hoặc giấy tờ có giá trị pháp lý tương đương)/Gi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ấ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y chứng nhận đăng ký hợp tác xã, liên hiệp hợp tác xã/Giấy chứng nhận đăng ký hộ kinh doanh số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………………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do ....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.........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cấp ngày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…………..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tháng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 năm …………;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Giấy phép......</w:t>
      </w:r>
      <w:r w:rsidRPr="00C53CE0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1)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……. đã được cấp số…….. do …… cấp ngày …… tháng ……. năm ……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Giấy phép...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(1)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....đã được cấp sửa đổi, bổ sung/cấp lại (nếu có) số ……. do ……. cấp ngày…… tháng …… năm …………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……….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(3)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…… đề nghị ………..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(2)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.... xem xét cấp lại Giấy phép……...</w:t>
      </w:r>
      <w:r w:rsidRPr="00C53CE0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(1)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……, với lý do cụ thể như sau:……..</w:t>
      </w:r>
      <w:r w:rsidRPr="00C53CE0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(4)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        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</w:t>
      </w:r>
      <w:proofErr w:type="gramStart"/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</w:t>
      </w:r>
      <w:proofErr w:type="gramEnd"/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3)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…..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 xin cam đoan lý do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trình bày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trên hoàn toàn xác thực và thực hiện đúng các quy định tại Nghị định số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………  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 /2017/NĐ-CP ngày... tháng... năm 2017 của Chính phủ về kinh doanh rượu và những quy định của pháp luật có liên quan. Nếu sai, xin hoàn toàn chịu trách nhiệm trước pháp luật./.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53CE0" w:rsidRPr="00C53CE0" w:rsidTr="00C53CE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CE0" w:rsidRPr="00C53CE0" w:rsidRDefault="00C53CE0" w:rsidP="00C53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pPr>
            <w:r w:rsidRPr="00C53C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CE0" w:rsidRPr="00C53CE0" w:rsidRDefault="00C53CE0" w:rsidP="00C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pPr>
            <w:r w:rsidRPr="00C53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Người đại diện theo pháp luật</w:t>
            </w:r>
            <w:r w:rsidRPr="00C53C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br/>
            </w:r>
            <w:r w:rsidRPr="00C53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(Ký, ghi rõ họ tên, đóng dấu (nếu có))</w:t>
            </w:r>
          </w:p>
        </w:tc>
      </w:tr>
    </w:tbl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Chú thích: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(1)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: Loại giấy phép: Sản xuất rượu công nghiệp/sản xuất rượu thủ công nhằm mục đích kinh doanh/phân phối rượu/bán buôn rượu/bán lẻ rượu/bán rượu tiêu dùng tại chỗ.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(2)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: Cơ quan cấp phép: Bộ Công Thương/Sở Công Thương/Phòng Kinh tế hoặc Phòng Kinh tế và Hạ tầng.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(3)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: Tên thương nhân xin cấp giấy phép.</w:t>
      </w:r>
    </w:p>
    <w:p w:rsidR="00C53CE0" w:rsidRPr="00C53CE0" w:rsidRDefault="00C53CE0" w:rsidP="00C53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vertAlign w:val="superscript"/>
          <w:lang w:val="vi-VN"/>
          <w14:ligatures w14:val="none"/>
        </w:rPr>
        <w:t>(4)</w:t>
      </w:r>
      <w:r w:rsidRPr="00C53C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val="vi-VN"/>
          <w14:ligatures w14:val="none"/>
        </w:rPr>
        <w:t>: Lý do xin cấp lại.</w:t>
      </w:r>
    </w:p>
    <w:p w:rsidR="00224DE7" w:rsidRDefault="00224DE7"/>
    <w:sectPr w:rsidR="0022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E0"/>
    <w:rsid w:val="001B24AE"/>
    <w:rsid w:val="00224DE7"/>
    <w:rsid w:val="002A53EC"/>
    <w:rsid w:val="00992313"/>
    <w:rsid w:val="009A7568"/>
    <w:rsid w:val="00C53CE0"/>
    <w:rsid w:val="00F364EB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B4A7"/>
  <w15:chartTrackingRefBased/>
  <w15:docId w15:val="{2F86ED37-4D4B-4D58-8F01-1EAFE86D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3CE0"/>
    <w:rPr>
      <w:b/>
      <w:bCs/>
    </w:rPr>
  </w:style>
  <w:style w:type="character" w:styleId="Emphasis">
    <w:name w:val="Emphasis"/>
    <w:basedOn w:val="DefaultParagraphFont"/>
    <w:uiPriority w:val="20"/>
    <w:qFormat/>
    <w:rsid w:val="00C53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Thùy Linh</dc:creator>
  <cp:keywords/>
  <dc:description/>
  <cp:lastModifiedBy>Dinh Tv</cp:lastModifiedBy>
  <cp:revision>1</cp:revision>
  <dcterms:created xsi:type="dcterms:W3CDTF">2024-08-15T01:04:00Z</dcterms:created>
  <dcterms:modified xsi:type="dcterms:W3CDTF">2024-08-15T01:04:00Z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2024-08-15T01:04:48Z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50d90839-e35f-4a9f-b947-f33484ab6e67</vt:lpwstr>
  </property>
  <property fmtid="{D5CDD505-2E9C-101B-9397-08002B2CF9AE}" pid="8" name="MSIP_Label_defa4170-0d19-0005-0004-bc88714345d2_ContentBits">
    <vt:lpwstr>0</vt:lpwstr>
  </property>
</Properties>
</file>